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A" w:rsidRPr="00D50159" w:rsidRDefault="0016449A" w:rsidP="0016449A">
      <w:pPr>
        <w:spacing w:after="0" w:line="240" w:lineRule="auto"/>
        <w:jc w:val="right"/>
        <w:rPr>
          <w:b/>
        </w:rPr>
      </w:pPr>
      <w:r w:rsidRPr="00D50159">
        <w:rPr>
          <w:b/>
        </w:rPr>
        <w:t xml:space="preserve">Al Dirigente Scolastico </w:t>
      </w:r>
    </w:p>
    <w:p w:rsidR="0016449A" w:rsidRPr="00D50159" w:rsidRDefault="0016449A" w:rsidP="0016449A">
      <w:pPr>
        <w:spacing w:after="0" w:line="240" w:lineRule="auto"/>
        <w:jc w:val="right"/>
        <w:rPr>
          <w:b/>
        </w:rPr>
      </w:pPr>
      <w:r w:rsidRPr="00D50159">
        <w:rPr>
          <w:b/>
        </w:rPr>
        <w:t>I.C. “F. Santagata”</w:t>
      </w:r>
    </w:p>
    <w:p w:rsidR="0016449A" w:rsidRDefault="0016449A" w:rsidP="005F3EFF">
      <w:pPr>
        <w:spacing w:after="0" w:line="240" w:lineRule="auto"/>
        <w:jc w:val="right"/>
        <w:rPr>
          <w:b/>
        </w:rPr>
      </w:pPr>
      <w:r w:rsidRPr="00D50159">
        <w:rPr>
          <w:b/>
        </w:rPr>
        <w:t>Gricignano di Aversa</w:t>
      </w:r>
    </w:p>
    <w:p w:rsidR="005F3EFF" w:rsidRPr="005F3EFF" w:rsidRDefault="005F3EFF" w:rsidP="005F3EFF">
      <w:pPr>
        <w:spacing w:after="0" w:line="240" w:lineRule="auto"/>
        <w:jc w:val="right"/>
        <w:rPr>
          <w:b/>
        </w:rPr>
      </w:pPr>
    </w:p>
    <w:p w:rsidR="0016449A" w:rsidRPr="0081193F" w:rsidRDefault="0016449A" w:rsidP="0016449A">
      <w:pPr>
        <w:rPr>
          <w:b/>
        </w:rPr>
      </w:pPr>
      <w:r w:rsidRPr="00D50159">
        <w:rPr>
          <w:b/>
        </w:rPr>
        <w:t>OG</w:t>
      </w:r>
      <w:r w:rsidR="00AE5228">
        <w:rPr>
          <w:b/>
        </w:rPr>
        <w:t>GETTO: ISCRIZIONI A.S. 202</w:t>
      </w:r>
      <w:r w:rsidR="00AC31A0">
        <w:rPr>
          <w:b/>
        </w:rPr>
        <w:t>3</w:t>
      </w:r>
      <w:r w:rsidR="00AE5228">
        <w:rPr>
          <w:b/>
        </w:rPr>
        <w:t>-202</w:t>
      </w:r>
      <w:r w:rsidR="00AC31A0">
        <w:rPr>
          <w:b/>
        </w:rPr>
        <w:t>4</w:t>
      </w:r>
      <w:r w:rsidRPr="00D50159">
        <w:rPr>
          <w:b/>
        </w:rPr>
        <w:t xml:space="preserve"> - Richiesta inserimento alunni nella stessa classe</w:t>
      </w:r>
      <w:r w:rsidR="0033187F">
        <w:rPr>
          <w:b/>
        </w:rPr>
        <w:t xml:space="preserve"> (Gemellaggio)</w:t>
      </w:r>
      <w:r w:rsidR="006878D8">
        <w:rPr>
          <w:b/>
        </w:rPr>
        <w:t xml:space="preserve"> o di specifica sezione.</w:t>
      </w:r>
    </w:p>
    <w:p w:rsidR="0016449A" w:rsidRPr="00D50159" w:rsidRDefault="0016449A" w:rsidP="0016449A">
      <w:r w:rsidRPr="00D50159">
        <w:t xml:space="preserve">I SOTTOSCRITTI </w:t>
      </w:r>
    </w:p>
    <w:p w:rsidR="0016449A" w:rsidRPr="00D50159" w:rsidRDefault="0016449A" w:rsidP="0016449A">
      <w:r w:rsidRPr="00D50159">
        <w:t>1. ___________________________, genitore/tutore dell'al</w:t>
      </w:r>
      <w:r w:rsidR="002B02C4">
        <w:t>unno/a_______________________</w:t>
      </w:r>
      <w:r w:rsidRPr="00D50159">
        <w:t xml:space="preserve">, </w:t>
      </w:r>
      <w:r w:rsidR="002B02C4">
        <w:t>nato/a il__________</w:t>
      </w:r>
    </w:p>
    <w:p w:rsidR="0016449A" w:rsidRPr="00D50159" w:rsidRDefault="0016449A" w:rsidP="0016449A">
      <w:r w:rsidRPr="00D50159">
        <w:t>2. ___________________________, genitore/tutore dell'al</w:t>
      </w:r>
      <w:r w:rsidR="002B02C4">
        <w:t>unno/a_______________________</w:t>
      </w:r>
      <w:r w:rsidRPr="00D50159">
        <w:t xml:space="preserve">, </w:t>
      </w:r>
      <w:r w:rsidR="002B02C4">
        <w:t>nato/a il__________</w:t>
      </w:r>
    </w:p>
    <w:p w:rsidR="0016449A" w:rsidRPr="00D50159" w:rsidRDefault="0016449A" w:rsidP="0016449A">
      <w:r w:rsidRPr="00D50159">
        <w:t xml:space="preserve">iscritti </w:t>
      </w:r>
      <w:r w:rsidR="00C11FA1">
        <w:t xml:space="preserve">agli     </w:t>
      </w:r>
      <w:r w:rsidR="003126C1">
        <w:t xml:space="preserve">   </w:t>
      </w:r>
      <w:r w:rsidR="003126C1" w:rsidRPr="00D50159">
        <w:t>o</w:t>
      </w:r>
      <w:r w:rsidR="003126C1">
        <w:t xml:space="preserve"> </w:t>
      </w:r>
      <w:r w:rsidR="00C11FA1">
        <w:t xml:space="preserve">anni 3            </w:t>
      </w:r>
      <w:r w:rsidR="003126C1" w:rsidRPr="00D50159">
        <w:t>o</w:t>
      </w:r>
      <w:r w:rsidR="00C11FA1" w:rsidRPr="00D50159">
        <w:t xml:space="preserve"> </w:t>
      </w:r>
      <w:r w:rsidRPr="00D50159">
        <w:t xml:space="preserve">alla classe prima </w:t>
      </w:r>
      <w:r w:rsidR="00C11FA1">
        <w:t xml:space="preserve">                  </w:t>
      </w:r>
    </w:p>
    <w:p w:rsidR="00B846A1" w:rsidRPr="00D50159" w:rsidRDefault="00C11FA1" w:rsidP="00A12F84">
      <w:r w:rsidRPr="00D50159">
        <w:t xml:space="preserve">della Scuola </w:t>
      </w:r>
      <w:r w:rsidR="00A12F84">
        <w:t xml:space="preserve">                          </w:t>
      </w:r>
      <w:r w:rsidR="00B846A1" w:rsidRPr="00D50159">
        <w:t>o</w:t>
      </w:r>
      <w:r w:rsidR="00B846A1">
        <w:t xml:space="preserve"> Infanzia                                                  </w:t>
      </w:r>
      <w:r w:rsidR="00B846A1" w:rsidRPr="00D50159">
        <w:t>o Primaria                                o Secondaria di 1° grado</w:t>
      </w:r>
    </w:p>
    <w:p w:rsidR="006878D8" w:rsidRPr="003126C1" w:rsidRDefault="00D565FA" w:rsidP="006878D8">
      <w:pPr>
        <w:spacing w:after="0" w:line="240" w:lineRule="auto"/>
        <w:rPr>
          <w:i/>
        </w:rPr>
      </w:pPr>
      <w:r>
        <w:t>per l’A.S. 202</w:t>
      </w:r>
      <w:r w:rsidR="00AC31A0">
        <w:t>3</w:t>
      </w:r>
      <w:r>
        <w:t>-202</w:t>
      </w:r>
      <w:r w:rsidR="00AC31A0">
        <w:t>4</w:t>
      </w:r>
      <w:r w:rsidR="0016449A" w:rsidRPr="00D50159">
        <w:t xml:space="preserve"> </w:t>
      </w:r>
      <w:r w:rsidR="003126C1" w:rsidRPr="003126C1">
        <w:rPr>
          <w:i/>
        </w:rPr>
        <w:t>(barrare l’opzione che interessa)</w:t>
      </w:r>
    </w:p>
    <w:p w:rsidR="00162A0E" w:rsidRPr="006878D8" w:rsidRDefault="0016449A" w:rsidP="006878D8">
      <w:pPr>
        <w:spacing w:after="0" w:line="240" w:lineRule="auto"/>
        <w:jc w:val="center"/>
      </w:pPr>
      <w:r w:rsidRPr="00D4556D">
        <w:rPr>
          <w:b/>
        </w:rPr>
        <w:t>CHIEDONO alla S.V.</w:t>
      </w:r>
    </w:p>
    <w:p w:rsidR="001A3F83" w:rsidRDefault="0016449A" w:rsidP="006878D8">
      <w:pPr>
        <w:spacing w:after="0" w:line="240" w:lineRule="auto"/>
        <w:jc w:val="both"/>
        <w:rPr>
          <w:b/>
        </w:rPr>
      </w:pPr>
      <w:r w:rsidRPr="00D50159">
        <w:t xml:space="preserve">l’inserimento dei propri figli nella stessa classe. </w:t>
      </w:r>
    </w:p>
    <w:p w:rsidR="0016449A" w:rsidRPr="001A3F83" w:rsidRDefault="0016449A" w:rsidP="001A3F83">
      <w:pPr>
        <w:spacing w:after="0" w:line="240" w:lineRule="auto"/>
        <w:jc w:val="both"/>
        <w:rPr>
          <w:b/>
        </w:rPr>
      </w:pPr>
      <w:r w:rsidRPr="00D50159">
        <w:t xml:space="preserve">I sottoscritti dichiarano di essere consapevoli che </w:t>
      </w:r>
      <w:r>
        <w:t xml:space="preserve">l’accettazione di tale richiesta è a discrezione dell’ufficio di presidenza poiché </w:t>
      </w:r>
      <w:r w:rsidRPr="00FD7861">
        <w:rPr>
          <w:b/>
        </w:rPr>
        <w:t>potrà essere soddisfatta</w:t>
      </w:r>
      <w:r w:rsidRPr="00D50159">
        <w:t xml:space="preserve"> </w:t>
      </w:r>
      <w:r w:rsidRPr="00D50159">
        <w:rPr>
          <w:b/>
        </w:rPr>
        <w:t>esclusivamente</w:t>
      </w:r>
      <w:r w:rsidRPr="00D50159">
        <w:t xml:space="preserve"> in subordine a criteri di tipo organizzativo e didattic</w:t>
      </w:r>
      <w:r>
        <w:t>o-educativo</w:t>
      </w:r>
      <w:r w:rsidRPr="00D50159">
        <w:t xml:space="preserve"> di seguito elencati: </w:t>
      </w:r>
    </w:p>
    <w:p w:rsidR="0016449A" w:rsidRPr="00D50159" w:rsidRDefault="0016449A" w:rsidP="00162A0E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D50159">
        <w:t>criteri di formazione delle classi deliberati dagli Organi Collegiali;</w:t>
      </w:r>
    </w:p>
    <w:p w:rsidR="0016449A" w:rsidRPr="00D50159" w:rsidRDefault="0016449A" w:rsidP="00162A0E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D50159">
        <w:t>valutazioni didattiche degli alunni da parte dei docenti della classe/scuola di provenienza relativamente alle fasce di apprendimento;</w:t>
      </w:r>
    </w:p>
    <w:p w:rsidR="0016449A" w:rsidRPr="00D50159" w:rsidRDefault="0016449A" w:rsidP="00162A0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valutazioni educativo</w:t>
      </w:r>
      <w:r w:rsidRPr="00D50159">
        <w:t>-comportamentali degli alunni da parte dei docenti della classe/scuola di provenienza in merito ad un giudizio favorevole o sfavorevole rispetto al gemellaggio richiesto;</w:t>
      </w:r>
    </w:p>
    <w:p w:rsidR="0016449A" w:rsidRPr="00D50159" w:rsidRDefault="0016449A" w:rsidP="0016449A">
      <w:pPr>
        <w:spacing w:after="0" w:line="240" w:lineRule="auto"/>
        <w:jc w:val="both"/>
        <w:rPr>
          <w:b/>
        </w:rPr>
      </w:pPr>
      <w:r w:rsidRPr="00D50159">
        <w:rPr>
          <w:b/>
        </w:rPr>
        <w:t xml:space="preserve">Indicazioni per la compilazione: </w:t>
      </w:r>
    </w:p>
    <w:p w:rsidR="0016449A" w:rsidRPr="00D50159" w:rsidRDefault="0016449A" w:rsidP="0016449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D50159">
        <w:rPr>
          <w:b/>
        </w:rPr>
        <w:t xml:space="preserve">Potrà essere presentata una sola richiesta con indicati i due nominativi degli studenti e le firme di consenso dei rispettivi genitori. </w:t>
      </w:r>
    </w:p>
    <w:p w:rsidR="0016449A" w:rsidRPr="00D50159" w:rsidRDefault="0016449A" w:rsidP="0016449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D50159">
        <w:rPr>
          <w:b/>
        </w:rPr>
        <w:t>Le richieste a catena andranno automaticamente escluse.</w:t>
      </w:r>
    </w:p>
    <w:p w:rsidR="000A606B" w:rsidRDefault="0016449A" w:rsidP="002C05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D50159">
        <w:rPr>
          <w:b/>
        </w:rPr>
        <w:t xml:space="preserve">Non è possibile esprimere richiesta rispetto a sezioni e/o </w:t>
      </w:r>
      <w:r w:rsidR="007509AA">
        <w:rPr>
          <w:b/>
        </w:rPr>
        <w:t>docenti poiché l’assegnazione è prerogativa del Dirigente scolastico</w:t>
      </w:r>
      <w:r w:rsidR="00751E61">
        <w:rPr>
          <w:b/>
        </w:rPr>
        <w:t>.</w:t>
      </w:r>
    </w:p>
    <w:p w:rsidR="0016449A" w:rsidRDefault="00751E61" w:rsidP="002C05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(Solo per la scuola secondaria di primo grado) </w:t>
      </w:r>
      <w:r w:rsidR="004604D4">
        <w:rPr>
          <w:b/>
        </w:rPr>
        <w:t>S</w:t>
      </w:r>
      <w:r w:rsidR="00032AB4">
        <w:rPr>
          <w:b/>
        </w:rPr>
        <w:t>aranno accettate richieste rispetto a determinate sezioni esclusivamente nel caso in cui si abbiano fratelli e/o sorelle ancora in corso di frequenza nell’a.s. 202</w:t>
      </w:r>
      <w:r w:rsidR="00AC31A0">
        <w:rPr>
          <w:b/>
        </w:rPr>
        <w:t>3</w:t>
      </w:r>
      <w:r w:rsidR="00032AB4">
        <w:rPr>
          <w:b/>
        </w:rPr>
        <w:t>/2</w:t>
      </w:r>
      <w:r w:rsidR="00AC31A0">
        <w:rPr>
          <w:b/>
        </w:rPr>
        <w:t>4</w:t>
      </w:r>
      <w:r w:rsidR="00032AB4">
        <w:rPr>
          <w:b/>
        </w:rPr>
        <w:t>, i cui dati saranno debitamente ind</w:t>
      </w:r>
      <w:r>
        <w:rPr>
          <w:b/>
        </w:rPr>
        <w:t>icati sul retro della richiesta</w:t>
      </w:r>
      <w:r w:rsidR="00032AB4">
        <w:rPr>
          <w:b/>
        </w:rPr>
        <w:t>.</w:t>
      </w:r>
      <w:r w:rsidR="004604D4">
        <w:rPr>
          <w:b/>
        </w:rPr>
        <w:t xml:space="preserve"> Questo per consentire alle famiglie l’utilizzo degli stessi libri di testo.</w:t>
      </w:r>
      <w:r w:rsidR="00032AB4">
        <w:rPr>
          <w:b/>
        </w:rPr>
        <w:t xml:space="preserve"> </w:t>
      </w:r>
      <w:r w:rsidR="006B324E">
        <w:rPr>
          <w:b/>
        </w:rPr>
        <w:t>In questo caso l’opzione che si esprime rispetto alla sezione esclude tassativamente la richiesta di gemellaggio.</w:t>
      </w:r>
    </w:p>
    <w:p w:rsidR="0016449A" w:rsidRPr="00D50159" w:rsidRDefault="0016449A" w:rsidP="001A3F83">
      <w:pPr>
        <w:spacing w:after="0" w:line="240" w:lineRule="auto"/>
        <w:jc w:val="both"/>
      </w:pPr>
      <w:r w:rsidRPr="00D50159">
        <w:t xml:space="preserve">I sottoscritti sono inoltre consapevoli che </w:t>
      </w:r>
      <w:r w:rsidRPr="00D50159">
        <w:rPr>
          <w:b/>
        </w:rPr>
        <w:t xml:space="preserve">la richiesta sarà ritenuta nulla e non sarà pertanto presa in considerazione </w:t>
      </w:r>
      <w:r w:rsidRPr="00D50159">
        <w:t>nei seguenti casi:</w:t>
      </w:r>
    </w:p>
    <w:p w:rsidR="0016449A" w:rsidRPr="00D50159" w:rsidRDefault="0016449A" w:rsidP="001A3F8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D50159">
        <w:t xml:space="preserve">mancata sottoscrizione della richiesta da parte dei genitori/tutori di entrambi gli alunni; </w:t>
      </w:r>
    </w:p>
    <w:p w:rsidR="0016449A" w:rsidRPr="00D50159" w:rsidRDefault="0016449A" w:rsidP="001A3F8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D50159">
        <w:t>indicazione, nella richiesta, di più di due alunni;</w:t>
      </w:r>
    </w:p>
    <w:p w:rsidR="0016449A" w:rsidRPr="00D50159" w:rsidRDefault="0016449A" w:rsidP="001A3F8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D50159">
        <w:t>presentazione di più richieste relative allo stesso alunno/a;</w:t>
      </w:r>
    </w:p>
    <w:p w:rsidR="0016449A" w:rsidRDefault="0016449A" w:rsidP="001A3F8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D50159">
        <w:t>indicazione di preferen</w:t>
      </w:r>
      <w:r w:rsidR="00E31011">
        <w:t>za per una sezione o un docente (la quale è ammessa solo nel caso si abbiano fratelli</w:t>
      </w:r>
      <w:r w:rsidR="00C3594A">
        <w:t xml:space="preserve"> </w:t>
      </w:r>
      <w:r w:rsidR="00E31011">
        <w:t xml:space="preserve">e/o sorelle </w:t>
      </w:r>
      <w:r w:rsidR="00E31011" w:rsidRPr="00E31011">
        <w:t>ancora in corso di frequenza nell’a.s. 202</w:t>
      </w:r>
      <w:r w:rsidR="00AC31A0">
        <w:t>3</w:t>
      </w:r>
      <w:r w:rsidR="00E31011" w:rsidRPr="00E31011">
        <w:t>/2</w:t>
      </w:r>
      <w:r w:rsidR="00AC31A0">
        <w:t>4</w:t>
      </w:r>
      <w:r w:rsidR="00E31011">
        <w:t>).</w:t>
      </w:r>
    </w:p>
    <w:p w:rsidR="00054E52" w:rsidRDefault="00054E52" w:rsidP="0016449A">
      <w:pPr>
        <w:jc w:val="both"/>
      </w:pPr>
      <w:bookmarkStart w:id="0" w:name="_GoBack"/>
      <w:bookmarkEnd w:id="0"/>
    </w:p>
    <w:p w:rsidR="00942A8E" w:rsidRPr="00A2046E" w:rsidRDefault="0016449A" w:rsidP="0016449A">
      <w:pPr>
        <w:jc w:val="both"/>
        <w:rPr>
          <w:b/>
        </w:rPr>
      </w:pPr>
      <w:r w:rsidRPr="00A2046E">
        <w:rPr>
          <w:b/>
        </w:rPr>
        <w:t xml:space="preserve">Gricignano di Aversa,                                                                                                      </w:t>
      </w:r>
      <w:r w:rsidR="00A2046E">
        <w:rPr>
          <w:b/>
        </w:rPr>
        <w:t xml:space="preserve">              </w:t>
      </w:r>
      <w:r w:rsidRPr="00A2046E">
        <w:rPr>
          <w:b/>
        </w:rPr>
        <w:t>FIRMA DEI GENITORI/TUTORI</w:t>
      </w:r>
    </w:p>
    <w:p w:rsidR="0016449A" w:rsidRPr="00A2046E" w:rsidRDefault="0016449A" w:rsidP="0016449A">
      <w:pPr>
        <w:pStyle w:val="Paragrafoelenco"/>
        <w:numPr>
          <w:ilvl w:val="0"/>
          <w:numId w:val="2"/>
        </w:numPr>
        <w:spacing w:after="160" w:line="259" w:lineRule="auto"/>
        <w:jc w:val="right"/>
        <w:rPr>
          <w:b/>
        </w:rPr>
      </w:pPr>
      <w:r w:rsidRPr="00A2046E">
        <w:rPr>
          <w:b/>
        </w:rPr>
        <w:t>_________________________</w:t>
      </w:r>
    </w:p>
    <w:p w:rsidR="0016449A" w:rsidRPr="00A2046E" w:rsidRDefault="0016449A" w:rsidP="0016449A">
      <w:pPr>
        <w:pStyle w:val="Paragrafoelenco"/>
        <w:jc w:val="center"/>
        <w:rPr>
          <w:b/>
        </w:rPr>
      </w:pPr>
    </w:p>
    <w:p w:rsidR="0016449A" w:rsidRPr="00A2046E" w:rsidRDefault="0016449A" w:rsidP="0016449A">
      <w:pPr>
        <w:pStyle w:val="Paragrafoelenco"/>
        <w:numPr>
          <w:ilvl w:val="0"/>
          <w:numId w:val="2"/>
        </w:numPr>
        <w:spacing w:after="160" w:line="259" w:lineRule="auto"/>
        <w:jc w:val="right"/>
        <w:rPr>
          <w:b/>
        </w:rPr>
      </w:pPr>
      <w:r w:rsidRPr="00A2046E">
        <w:rPr>
          <w:b/>
        </w:rPr>
        <w:t>_________________________</w:t>
      </w:r>
    </w:p>
    <w:tbl>
      <w:tblPr>
        <w:tblStyle w:val="Grigliatabella"/>
        <w:tblW w:w="10627" w:type="dxa"/>
        <w:tblLook w:val="04A0"/>
      </w:tblPr>
      <w:tblGrid>
        <w:gridCol w:w="10627"/>
      </w:tblGrid>
      <w:tr w:rsidR="0016449A" w:rsidRPr="00D50159" w:rsidTr="0016449A">
        <w:tc>
          <w:tcPr>
            <w:tcW w:w="10627" w:type="dxa"/>
            <w:shd w:val="clear" w:color="auto" w:fill="B8CCE4" w:themeFill="accent1" w:themeFillTint="66"/>
          </w:tcPr>
          <w:p w:rsidR="0016449A" w:rsidRPr="00D50159" w:rsidRDefault="0016449A" w:rsidP="00285B93">
            <w:pPr>
              <w:jc w:val="center"/>
              <w:rPr>
                <w:b/>
              </w:rPr>
            </w:pPr>
            <w:r w:rsidRPr="00D50159">
              <w:rPr>
                <w:b/>
              </w:rPr>
              <w:lastRenderedPageBreak/>
              <w:t>Riservato agli Uffici</w:t>
            </w:r>
          </w:p>
        </w:tc>
      </w:tr>
      <w:tr w:rsidR="0016449A" w:rsidRPr="00D50159" w:rsidTr="0016449A">
        <w:tc>
          <w:tcPr>
            <w:tcW w:w="10627" w:type="dxa"/>
          </w:tcPr>
          <w:p w:rsidR="0016449A" w:rsidRPr="00D50159" w:rsidRDefault="0016449A" w:rsidP="0016449A">
            <w:pPr>
              <w:jc w:val="both"/>
            </w:pPr>
          </w:p>
          <w:p w:rsidR="0016449A" w:rsidRDefault="0016449A" w:rsidP="0016449A">
            <w:pPr>
              <w:jc w:val="both"/>
            </w:pPr>
            <w:r w:rsidRPr="00D50159">
              <w:t xml:space="preserve">ALUNNI          </w:t>
            </w:r>
          </w:p>
          <w:p w:rsidR="0016449A" w:rsidRPr="00D50159" w:rsidRDefault="0016449A" w:rsidP="0016449A">
            <w:pPr>
              <w:jc w:val="both"/>
            </w:pPr>
            <w:r w:rsidRPr="00D50159">
              <w:t>1. ___________________________</w:t>
            </w:r>
            <w:r w:rsidR="00B014DA">
              <w:t>__________________________ nato/a il______________________________</w:t>
            </w:r>
          </w:p>
          <w:p w:rsidR="0016449A" w:rsidRPr="00D50159" w:rsidRDefault="0016449A" w:rsidP="0016449A">
            <w:pPr>
              <w:jc w:val="both"/>
            </w:pPr>
          </w:p>
          <w:p w:rsidR="0016449A" w:rsidRPr="00D50159" w:rsidRDefault="0016449A" w:rsidP="0016449A">
            <w:pPr>
              <w:jc w:val="both"/>
            </w:pPr>
            <w:r w:rsidRPr="00D50159">
              <w:t>2. ___________________________</w:t>
            </w:r>
            <w:r w:rsidR="00B014DA">
              <w:t>__________________________ nato/a il______________________________</w:t>
            </w:r>
          </w:p>
          <w:p w:rsidR="0016449A" w:rsidRPr="00D50159" w:rsidRDefault="0016449A" w:rsidP="00351EDD"/>
          <w:p w:rsidR="0016449A" w:rsidRPr="00D50159" w:rsidRDefault="0016449A" w:rsidP="0016449A">
            <w:pPr>
              <w:jc w:val="center"/>
            </w:pPr>
            <w:r w:rsidRPr="00D50159">
              <w:t>SCUOLA</w:t>
            </w:r>
          </w:p>
          <w:p w:rsidR="0016449A" w:rsidRPr="00D50159" w:rsidRDefault="00BB09A6" w:rsidP="0016449A">
            <w:pPr>
              <w:jc w:val="center"/>
            </w:pPr>
            <w:r w:rsidRPr="00D50159">
              <w:t>o</w:t>
            </w:r>
            <w:r>
              <w:t xml:space="preserve"> Infanzia                                                  </w:t>
            </w:r>
            <w:r w:rsidR="0016449A" w:rsidRPr="00D50159">
              <w:t>o Primaria                                o Secondaria di 1° grado</w:t>
            </w:r>
          </w:p>
          <w:p w:rsidR="0016449A" w:rsidRPr="00D50159" w:rsidRDefault="0016449A" w:rsidP="00351EDD"/>
          <w:p w:rsidR="0016449A" w:rsidRPr="00D50159" w:rsidRDefault="0016449A" w:rsidP="0016449A">
            <w:pPr>
              <w:jc w:val="center"/>
            </w:pPr>
            <w:r w:rsidRPr="00D50159">
              <w:t>PRESENTATA IN DATA ______________________________________________________</w:t>
            </w:r>
          </w:p>
          <w:p w:rsidR="0016449A" w:rsidRPr="00D50159" w:rsidRDefault="0016449A" w:rsidP="00285B93">
            <w:pPr>
              <w:jc w:val="both"/>
            </w:pPr>
          </w:p>
        </w:tc>
      </w:tr>
    </w:tbl>
    <w:p w:rsidR="00601894" w:rsidRDefault="00601894" w:rsidP="001C3913">
      <w:pPr>
        <w:spacing w:after="0"/>
        <w:rPr>
          <w:b/>
          <w:bCs/>
          <w:sz w:val="28"/>
          <w:szCs w:val="28"/>
          <w:u w:val="single"/>
        </w:rPr>
      </w:pPr>
    </w:p>
    <w:p w:rsidR="005F5117" w:rsidRDefault="00FF08D5" w:rsidP="00FF08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FF08D5">
        <w:rPr>
          <w:b/>
          <w:bCs/>
          <w:sz w:val="28"/>
          <w:szCs w:val="28"/>
        </w:rPr>
        <w:t>n alternativa</w:t>
      </w:r>
    </w:p>
    <w:p w:rsidR="00FF08D5" w:rsidRPr="00FF08D5" w:rsidRDefault="00FF08D5" w:rsidP="00FF08D5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10627" w:type="dxa"/>
        <w:tblLook w:val="04A0"/>
      </w:tblPr>
      <w:tblGrid>
        <w:gridCol w:w="10627"/>
      </w:tblGrid>
      <w:tr w:rsidR="0017282B" w:rsidRPr="00D50159" w:rsidTr="009B2865">
        <w:tc>
          <w:tcPr>
            <w:tcW w:w="10627" w:type="dxa"/>
            <w:shd w:val="clear" w:color="auto" w:fill="B8CCE4" w:themeFill="accent1" w:themeFillTint="66"/>
          </w:tcPr>
          <w:p w:rsidR="0017282B" w:rsidRPr="00D50159" w:rsidRDefault="0017282B" w:rsidP="009B2865">
            <w:pPr>
              <w:jc w:val="center"/>
              <w:rPr>
                <w:b/>
              </w:rPr>
            </w:pPr>
            <w:r w:rsidRPr="00D50159">
              <w:rPr>
                <w:b/>
              </w:rPr>
              <w:t>Riservato agli Uffici</w:t>
            </w:r>
          </w:p>
        </w:tc>
      </w:tr>
      <w:tr w:rsidR="0017282B" w:rsidRPr="00D50159" w:rsidTr="009B2865">
        <w:tc>
          <w:tcPr>
            <w:tcW w:w="10627" w:type="dxa"/>
          </w:tcPr>
          <w:p w:rsidR="0017282B" w:rsidRPr="00D50159" w:rsidRDefault="0017282B" w:rsidP="009B2865">
            <w:pPr>
              <w:jc w:val="both"/>
            </w:pPr>
          </w:p>
          <w:p w:rsidR="0017282B" w:rsidRPr="00D50159" w:rsidRDefault="009245B1" w:rsidP="009B2865">
            <w:pPr>
              <w:jc w:val="both"/>
            </w:pPr>
            <w:r>
              <w:t>Il genitore dell’alunno/</w:t>
            </w:r>
            <w:r w:rsidR="0017282B" w:rsidRPr="00D50159">
              <w:t xml:space="preserve"> ___________________________</w:t>
            </w:r>
            <w:r>
              <w:t>_______</w:t>
            </w:r>
            <w:r w:rsidR="0017282B">
              <w:t xml:space="preserve"> nato/a il______________________________</w:t>
            </w:r>
          </w:p>
          <w:p w:rsidR="0017282B" w:rsidRDefault="009245B1" w:rsidP="009B2865">
            <w:r>
              <w:t>chiede, alla S.V. che il/la proprio/a figlio/a sia iscritto alla classe prima della Scuola Secondaria di 1° grado  sez………..</w:t>
            </w:r>
          </w:p>
          <w:p w:rsidR="009245B1" w:rsidRPr="00D50159" w:rsidRDefault="009245B1" w:rsidP="009B2865">
            <w:r>
              <w:t>e dichiara che lo/a stesso/a</w:t>
            </w:r>
            <w:r w:rsidR="0028774C">
              <w:t xml:space="preserve">  ha il/la fratello/sorella iscritto alla classe…………sez………</w:t>
            </w:r>
            <w:r w:rsidR="00205217">
              <w:t xml:space="preserve">-  Scuola secondaria di I grado </w:t>
            </w:r>
            <w:r w:rsidR="0028774C">
              <w:t>per  l’a. s. 202</w:t>
            </w:r>
            <w:r w:rsidR="00AC31A0">
              <w:t>3</w:t>
            </w:r>
            <w:r w:rsidR="0028774C">
              <w:t>/2</w:t>
            </w:r>
            <w:r w:rsidR="00AC31A0">
              <w:t>4</w:t>
            </w:r>
            <w:r w:rsidR="0028774C">
              <w:t>.</w:t>
            </w:r>
          </w:p>
          <w:p w:rsidR="0028774C" w:rsidRDefault="0028774C" w:rsidP="009B2865">
            <w:pPr>
              <w:jc w:val="center"/>
            </w:pPr>
          </w:p>
          <w:p w:rsidR="0017282B" w:rsidRPr="00D50159" w:rsidRDefault="0017282B" w:rsidP="009B2865">
            <w:pPr>
              <w:jc w:val="center"/>
            </w:pPr>
            <w:r w:rsidRPr="00D50159">
              <w:t>PRESENTATA IN DATA ______________________________________________________</w:t>
            </w:r>
          </w:p>
          <w:p w:rsidR="0017282B" w:rsidRPr="00D50159" w:rsidRDefault="0017282B" w:rsidP="009B2865">
            <w:pPr>
              <w:jc w:val="both"/>
            </w:pPr>
          </w:p>
        </w:tc>
      </w:tr>
    </w:tbl>
    <w:p w:rsidR="00D93DF2" w:rsidRDefault="00D93DF2" w:rsidP="00601894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AB152B" w:rsidRPr="00D43312" w:rsidRDefault="00AB152B" w:rsidP="00AB152B">
      <w:pPr>
        <w:pStyle w:val="Corpodeltesto0"/>
        <w:ind w:left="45" w:hanging="45"/>
        <w:jc w:val="right"/>
        <w:rPr>
          <w:rFonts w:asciiTheme="minorHAnsi" w:eastAsiaTheme="minorHAnsi" w:hAnsiTheme="minorHAnsi" w:cstheme="minorBidi"/>
          <w:b/>
          <w:sz w:val="22"/>
          <w:szCs w:val="22"/>
          <w:lang w:val="it-IT"/>
        </w:rPr>
      </w:pPr>
      <w:r w:rsidRPr="00D4331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       Il Dirigente Scolastico </w:t>
      </w:r>
    </w:p>
    <w:p w:rsidR="00AB152B" w:rsidRPr="00D43312" w:rsidRDefault="00AB152B" w:rsidP="00AB152B">
      <w:pPr>
        <w:pStyle w:val="Corpodeltesto0"/>
        <w:jc w:val="right"/>
        <w:rPr>
          <w:rFonts w:asciiTheme="minorHAnsi" w:eastAsiaTheme="minorHAnsi" w:hAnsiTheme="minorHAnsi" w:cstheme="minorBidi"/>
          <w:b/>
          <w:sz w:val="22"/>
          <w:szCs w:val="22"/>
          <w:lang w:val="it-IT"/>
        </w:rPr>
      </w:pPr>
      <w:r w:rsidRPr="00D4331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>Dott.ssa Loredana Russo</w:t>
      </w:r>
    </w:p>
    <w:p w:rsidR="00AB152B" w:rsidRPr="00D43312" w:rsidRDefault="00AB152B" w:rsidP="00AB152B">
      <w:pPr>
        <w:rPr>
          <w:b/>
        </w:rPr>
      </w:pPr>
    </w:p>
    <w:p w:rsidR="004900B1" w:rsidRPr="00D43312" w:rsidRDefault="004900B1">
      <w:pPr>
        <w:rPr>
          <w:b/>
        </w:rPr>
      </w:pPr>
    </w:p>
    <w:p w:rsidR="004900B1" w:rsidRDefault="004900B1"/>
    <w:sectPr w:rsidR="004900B1" w:rsidSect="0073022C">
      <w:headerReference w:type="default" r:id="rId8"/>
      <w:footerReference w:type="default" r:id="rId9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ED" w:rsidRDefault="003E11ED" w:rsidP="00E97CDB">
      <w:pPr>
        <w:spacing w:after="0" w:line="240" w:lineRule="auto"/>
      </w:pPr>
      <w:r>
        <w:separator/>
      </w:r>
    </w:p>
  </w:endnote>
  <w:endnote w:type="continuationSeparator" w:id="1">
    <w:p w:rsidR="003E11ED" w:rsidRDefault="003E11ED" w:rsidP="00E9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DB" w:rsidRPr="00E97CDB" w:rsidRDefault="00E97CDB" w:rsidP="00E97CDB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  <w:r w:rsidRPr="00E97CDB">
      <w:rPr>
        <w:rFonts w:ascii="Times New Roman" w:hAnsi="Times New Roman" w:cs="Times New Roman"/>
        <w:i/>
      </w:rPr>
      <w:t>I</w:t>
    </w:r>
    <w:r w:rsidRPr="00E97CDB">
      <w:rPr>
        <w:rFonts w:ascii="Times New Roman" w:hAnsi="Times New Roman" w:cs="Times New Roman"/>
        <w:i/>
        <w:sz w:val="20"/>
        <w:szCs w:val="20"/>
      </w:rPr>
      <w:t xml:space="preserve">.C. “F.SANTAGATA” Via E. Fermi s.n.c.Gricignano di Aversa- C.M. CEIC8AH008 – TEL. 0815028137 – </w:t>
    </w:r>
  </w:p>
  <w:p w:rsidR="00E97CDB" w:rsidRPr="00D93DF2" w:rsidRDefault="00E97CDB" w:rsidP="00E97CDB">
    <w:pPr>
      <w:pStyle w:val="Pidipagina"/>
      <w:jc w:val="center"/>
      <w:rPr>
        <w:rFonts w:ascii="Times New Roman" w:hAnsi="Times New Roman" w:cs="Times New Roman"/>
        <w:b/>
        <w:i/>
        <w:sz w:val="20"/>
        <w:szCs w:val="20"/>
        <w:u w:val="single"/>
        <w:lang w:val="en-US"/>
      </w:rPr>
    </w:pPr>
    <w:r w:rsidRPr="00D93DF2">
      <w:rPr>
        <w:rFonts w:ascii="Times New Roman" w:hAnsi="Times New Roman" w:cs="Times New Roman"/>
        <w:i/>
        <w:sz w:val="20"/>
        <w:szCs w:val="20"/>
        <w:lang w:val="en-US"/>
      </w:rPr>
      <w:t xml:space="preserve">FAX 0815028980 C.F. 90035450615 – Mail : </w:t>
    </w:r>
    <w:hyperlink r:id="rId1" w:history="1">
      <w:r w:rsidRPr="00D93DF2">
        <w:rPr>
          <w:rStyle w:val="Collegamentoipertestuale"/>
          <w:rFonts w:ascii="Times New Roman" w:hAnsi="Times New Roman" w:cs="Times New Roman"/>
          <w:b/>
          <w:i/>
          <w:color w:val="auto"/>
          <w:sz w:val="20"/>
          <w:szCs w:val="20"/>
          <w:lang w:val="en-US"/>
        </w:rPr>
        <w:t>CEIC8AH008@ISTRUZIONE.IT</w:t>
      </w:r>
    </w:hyperlink>
    <w:r w:rsidRPr="00D93DF2">
      <w:rPr>
        <w:rFonts w:ascii="Times New Roman" w:hAnsi="Times New Roman" w:cs="Times New Roman"/>
        <w:i/>
        <w:sz w:val="20"/>
        <w:szCs w:val="20"/>
        <w:lang w:val="en-US"/>
      </w:rPr>
      <w:t xml:space="preserve"> – PEC :</w:t>
    </w:r>
    <w:r w:rsidRPr="00D93DF2">
      <w:rPr>
        <w:rFonts w:ascii="Times New Roman" w:hAnsi="Times New Roman" w:cs="Times New Roman"/>
        <w:b/>
        <w:i/>
        <w:sz w:val="20"/>
        <w:szCs w:val="20"/>
        <w:u w:val="single"/>
        <w:lang w:val="en-US"/>
      </w:rPr>
      <w:t>CEIC8AH008@PEC.ISTRUZIONE.IT</w:t>
    </w:r>
  </w:p>
  <w:p w:rsidR="0073022C" w:rsidRPr="0073022C" w:rsidRDefault="0073022C" w:rsidP="00E97CD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3022C">
      <w:rPr>
        <w:rFonts w:ascii="Times New Roman" w:hAnsi="Times New Roman" w:cs="Times New Roman"/>
        <w:sz w:val="20"/>
        <w:szCs w:val="20"/>
      </w:rPr>
      <w:t xml:space="preserve">Cod. univoca UFB3Z7 Sito web :  </w:t>
    </w:r>
    <w:r w:rsidRPr="0073022C">
      <w:rPr>
        <w:rFonts w:ascii="Times New Roman" w:hAnsi="Times New Roman" w:cs="Times New Roman"/>
        <w:b/>
        <w:sz w:val="20"/>
        <w:szCs w:val="20"/>
        <w:u w:val="single"/>
      </w:rPr>
      <w:t>www.icgricignanodiaversa.gov.it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ED" w:rsidRDefault="003E11ED" w:rsidP="00E97CDB">
      <w:pPr>
        <w:spacing w:after="0" w:line="240" w:lineRule="auto"/>
      </w:pPr>
      <w:r>
        <w:separator/>
      </w:r>
    </w:p>
  </w:footnote>
  <w:footnote w:type="continuationSeparator" w:id="1">
    <w:p w:rsidR="003E11ED" w:rsidRDefault="003E11ED" w:rsidP="00E9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DB" w:rsidRDefault="00E97CDB">
    <w:pPr>
      <w:pStyle w:val="Intestazione"/>
    </w:pPr>
    <w:r w:rsidRPr="00E97CDB">
      <w:rPr>
        <w:noProof/>
        <w:lang w:eastAsia="it-IT"/>
      </w:rPr>
      <w:drawing>
        <wp:inline distT="0" distB="0" distL="0" distR="0">
          <wp:extent cx="6645910" cy="1257300"/>
          <wp:effectExtent l="0" t="0" r="0" b="0"/>
          <wp:docPr id="4" name="Immagine 1" descr="C:\Users\user\Downloads\CARTA INT copia.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 copia. 20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193"/>
    <w:multiLevelType w:val="hybridMultilevel"/>
    <w:tmpl w:val="0FDA7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44D9"/>
    <w:multiLevelType w:val="hybridMultilevel"/>
    <w:tmpl w:val="D4E4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E47"/>
    <w:multiLevelType w:val="hybridMultilevel"/>
    <w:tmpl w:val="D736A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A23C8"/>
    <w:multiLevelType w:val="hybridMultilevel"/>
    <w:tmpl w:val="C84E0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4554C"/>
    <w:multiLevelType w:val="hybridMultilevel"/>
    <w:tmpl w:val="F77E4516"/>
    <w:lvl w:ilvl="0" w:tplc="0410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FCC"/>
    <w:rsid w:val="0002084D"/>
    <w:rsid w:val="000258BF"/>
    <w:rsid w:val="00032AB4"/>
    <w:rsid w:val="0003483B"/>
    <w:rsid w:val="00044CBF"/>
    <w:rsid w:val="00054E52"/>
    <w:rsid w:val="000739BB"/>
    <w:rsid w:val="000A606B"/>
    <w:rsid w:val="000B22A2"/>
    <w:rsid w:val="000D135D"/>
    <w:rsid w:val="000F65BA"/>
    <w:rsid w:val="00124297"/>
    <w:rsid w:val="001356B4"/>
    <w:rsid w:val="00140F99"/>
    <w:rsid w:val="00161F42"/>
    <w:rsid w:val="00162A0E"/>
    <w:rsid w:val="0016449A"/>
    <w:rsid w:val="0017282B"/>
    <w:rsid w:val="00193AAE"/>
    <w:rsid w:val="001A3F83"/>
    <w:rsid w:val="001C3913"/>
    <w:rsid w:val="001D173E"/>
    <w:rsid w:val="00205217"/>
    <w:rsid w:val="002672F3"/>
    <w:rsid w:val="0028774C"/>
    <w:rsid w:val="00292086"/>
    <w:rsid w:val="002A6B39"/>
    <w:rsid w:val="002B02C4"/>
    <w:rsid w:val="002C05B1"/>
    <w:rsid w:val="003126C1"/>
    <w:rsid w:val="0033187F"/>
    <w:rsid w:val="00332331"/>
    <w:rsid w:val="003512A6"/>
    <w:rsid w:val="00351EDD"/>
    <w:rsid w:val="00393E63"/>
    <w:rsid w:val="003E11ED"/>
    <w:rsid w:val="00454583"/>
    <w:rsid w:val="004604D4"/>
    <w:rsid w:val="00485C0C"/>
    <w:rsid w:val="004900B1"/>
    <w:rsid w:val="004B1746"/>
    <w:rsid w:val="004C32C4"/>
    <w:rsid w:val="004D78D9"/>
    <w:rsid w:val="004E317C"/>
    <w:rsid w:val="005005B4"/>
    <w:rsid w:val="00540B0B"/>
    <w:rsid w:val="00556888"/>
    <w:rsid w:val="0056596B"/>
    <w:rsid w:val="00593257"/>
    <w:rsid w:val="005A104C"/>
    <w:rsid w:val="005B17BF"/>
    <w:rsid w:val="005B2950"/>
    <w:rsid w:val="005C28E2"/>
    <w:rsid w:val="005F3EFF"/>
    <w:rsid w:val="005F5117"/>
    <w:rsid w:val="00601894"/>
    <w:rsid w:val="00603F74"/>
    <w:rsid w:val="0060784D"/>
    <w:rsid w:val="00620A93"/>
    <w:rsid w:val="006724DB"/>
    <w:rsid w:val="0068205E"/>
    <w:rsid w:val="006878D8"/>
    <w:rsid w:val="006B324E"/>
    <w:rsid w:val="0073022C"/>
    <w:rsid w:val="007509AA"/>
    <w:rsid w:val="00751E61"/>
    <w:rsid w:val="00791FCC"/>
    <w:rsid w:val="007A2035"/>
    <w:rsid w:val="007C60DB"/>
    <w:rsid w:val="008065E5"/>
    <w:rsid w:val="0081193F"/>
    <w:rsid w:val="00817C5E"/>
    <w:rsid w:val="00821B7B"/>
    <w:rsid w:val="008A51CD"/>
    <w:rsid w:val="008C5E09"/>
    <w:rsid w:val="008D7540"/>
    <w:rsid w:val="008E4059"/>
    <w:rsid w:val="0091726E"/>
    <w:rsid w:val="009245B1"/>
    <w:rsid w:val="009379BE"/>
    <w:rsid w:val="00942A8E"/>
    <w:rsid w:val="009761EB"/>
    <w:rsid w:val="00A12F84"/>
    <w:rsid w:val="00A2046E"/>
    <w:rsid w:val="00AB152B"/>
    <w:rsid w:val="00AC31A0"/>
    <w:rsid w:val="00AE5228"/>
    <w:rsid w:val="00AF213D"/>
    <w:rsid w:val="00AF472E"/>
    <w:rsid w:val="00AF7A68"/>
    <w:rsid w:val="00B014DA"/>
    <w:rsid w:val="00B44F3E"/>
    <w:rsid w:val="00B846A1"/>
    <w:rsid w:val="00BB09A6"/>
    <w:rsid w:val="00BC256C"/>
    <w:rsid w:val="00BE79F5"/>
    <w:rsid w:val="00BF17FF"/>
    <w:rsid w:val="00BF60EE"/>
    <w:rsid w:val="00C00A15"/>
    <w:rsid w:val="00C11FA1"/>
    <w:rsid w:val="00C3594A"/>
    <w:rsid w:val="00C72EFF"/>
    <w:rsid w:val="00C73BE5"/>
    <w:rsid w:val="00CF1DA6"/>
    <w:rsid w:val="00D366C4"/>
    <w:rsid w:val="00D43312"/>
    <w:rsid w:val="00D565FA"/>
    <w:rsid w:val="00D65BDE"/>
    <w:rsid w:val="00D735F5"/>
    <w:rsid w:val="00D93DF2"/>
    <w:rsid w:val="00DD49F3"/>
    <w:rsid w:val="00DD7151"/>
    <w:rsid w:val="00DE038B"/>
    <w:rsid w:val="00E31011"/>
    <w:rsid w:val="00E50B66"/>
    <w:rsid w:val="00E50E54"/>
    <w:rsid w:val="00E723E9"/>
    <w:rsid w:val="00E91502"/>
    <w:rsid w:val="00E97CDB"/>
    <w:rsid w:val="00EB31A3"/>
    <w:rsid w:val="00EC17B2"/>
    <w:rsid w:val="00F13AC0"/>
    <w:rsid w:val="00F1541B"/>
    <w:rsid w:val="00F3091D"/>
    <w:rsid w:val="00F82B39"/>
    <w:rsid w:val="00FA09CA"/>
    <w:rsid w:val="00FB0B9E"/>
    <w:rsid w:val="00FC139A"/>
    <w:rsid w:val="00FE2866"/>
    <w:rsid w:val="00FF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F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2"/>
    <w:rsid w:val="00791FCC"/>
    <w:rPr>
      <w:rFonts w:ascii="Calibri" w:eastAsia="Calibri" w:hAnsi="Calibri" w:cs="Calibri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791FCC"/>
    <w:pPr>
      <w:shd w:val="clear" w:color="auto" w:fill="FFFFFF"/>
      <w:spacing w:before="240" w:after="360" w:line="0" w:lineRule="atLeast"/>
      <w:ind w:hanging="740"/>
      <w:jc w:val="right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F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2E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2EF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0">
    <w:name w:val="Body Text"/>
    <w:basedOn w:val="Normale"/>
    <w:link w:val="CorpodeltestoCarattere"/>
    <w:uiPriority w:val="1"/>
    <w:qFormat/>
    <w:rsid w:val="008A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0"/>
    <w:uiPriority w:val="1"/>
    <w:rsid w:val="008A51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7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CDB"/>
  </w:style>
  <w:style w:type="paragraph" w:styleId="Pidipagina">
    <w:name w:val="footer"/>
    <w:basedOn w:val="Normale"/>
    <w:link w:val="PidipaginaCarattere"/>
    <w:uiPriority w:val="99"/>
    <w:unhideWhenUsed/>
    <w:rsid w:val="00E97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CDB"/>
  </w:style>
  <w:style w:type="paragraph" w:customStyle="1" w:styleId="Default">
    <w:name w:val="Default"/>
    <w:rsid w:val="00D93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H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3160-3C46-4908-BDB6-75B7D0AA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PC-Didattica</cp:lastModifiedBy>
  <cp:revision>3</cp:revision>
  <cp:lastPrinted>2021-12-22T11:55:00Z</cp:lastPrinted>
  <dcterms:created xsi:type="dcterms:W3CDTF">2023-01-09T07:10:00Z</dcterms:created>
  <dcterms:modified xsi:type="dcterms:W3CDTF">2023-01-09T07:26:00Z</dcterms:modified>
</cp:coreProperties>
</file>